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EC" w:rsidRDefault="00BD3DEC">
      <w:pPr>
        <w:rPr>
          <w:b/>
          <w:u w:val="single"/>
        </w:rPr>
      </w:pPr>
      <w:r>
        <w:rPr>
          <w:b/>
          <w:u w:val="single"/>
        </w:rPr>
        <w:t>CURRICULUM VITAE                                                                                        ZUZKA SABATA</w:t>
      </w:r>
    </w:p>
    <w:p w:rsidR="00F37630" w:rsidRDefault="00C20B0E" w:rsidP="00BD3DEC">
      <w:pPr>
        <w:jc w:val="right"/>
      </w:pPr>
      <w:hyperlink r:id="rId4" w:history="1">
        <w:r w:rsidR="00F37630" w:rsidRPr="007E4576">
          <w:rPr>
            <w:rStyle w:val="Hyperlink"/>
          </w:rPr>
          <w:t>zuzkasabata@gmail.com</w:t>
        </w:r>
      </w:hyperlink>
    </w:p>
    <w:p w:rsidR="00BD3DEC" w:rsidRPr="00BD3DEC" w:rsidRDefault="00BD3DEC" w:rsidP="00BD3DEC">
      <w:pPr>
        <w:jc w:val="right"/>
      </w:pPr>
      <w:r w:rsidRPr="00BD3DEC">
        <w:t>PO Box 1121 Blue Lake, Ca.</w:t>
      </w:r>
      <w:r w:rsidR="00F37630">
        <w:t xml:space="preserve"> 95525 USA</w:t>
      </w:r>
    </w:p>
    <w:p w:rsidR="00F37630" w:rsidRDefault="00BD3DEC" w:rsidP="00BD3DEC">
      <w:pPr>
        <w:jc w:val="right"/>
      </w:pPr>
      <w:r>
        <w:t>707-834-0357</w:t>
      </w:r>
    </w:p>
    <w:p w:rsidR="00894925" w:rsidRDefault="00F10EB3" w:rsidP="00BD3DEC">
      <w:pPr>
        <w:jc w:val="right"/>
      </w:pPr>
      <w:r>
        <w:t>www.zuzkasabata.com</w:t>
      </w:r>
    </w:p>
    <w:p w:rsidR="00BD3DEC" w:rsidRDefault="00BD3DEC" w:rsidP="00BD3DEC">
      <w:pPr>
        <w:jc w:val="right"/>
      </w:pPr>
    </w:p>
    <w:p w:rsidR="00F37630" w:rsidRDefault="00F37630" w:rsidP="00A8101E"/>
    <w:p w:rsidR="00143B4E" w:rsidRDefault="00143B4E" w:rsidP="00A8101E">
      <w:pPr>
        <w:rPr>
          <w:b/>
        </w:rPr>
      </w:pPr>
      <w:r>
        <w:rPr>
          <w:b/>
        </w:rPr>
        <w:t xml:space="preserve">I am an actor, singer and creator of original works for the theatre. </w:t>
      </w:r>
    </w:p>
    <w:p w:rsidR="00143B4E" w:rsidRDefault="00143B4E" w:rsidP="00A8101E">
      <w:pPr>
        <w:rPr>
          <w:b/>
        </w:rPr>
      </w:pPr>
      <w:r>
        <w:rPr>
          <w:b/>
        </w:rPr>
        <w:t>My specialty is community collaboration.</w:t>
      </w:r>
    </w:p>
    <w:p w:rsidR="00BD3DEC" w:rsidRPr="00894925" w:rsidRDefault="00143B4E" w:rsidP="00A8101E">
      <w:pPr>
        <w:rPr>
          <w:b/>
        </w:rPr>
      </w:pPr>
      <w:r>
        <w:rPr>
          <w:b/>
        </w:rPr>
        <w:t>I live in a town of 1500 people in a rural area of  Northern California and work for a world reknowned theatre school, Dell’Arte International, also located in this town.</w:t>
      </w:r>
    </w:p>
    <w:p w:rsidR="00BD3DEC" w:rsidRPr="00894925" w:rsidRDefault="00BD3DEC" w:rsidP="00BD3DEC">
      <w:pPr>
        <w:jc w:val="center"/>
        <w:rPr>
          <w:b/>
          <w:sz w:val="20"/>
        </w:rPr>
      </w:pPr>
    </w:p>
    <w:p w:rsidR="00BD3DEC" w:rsidRDefault="00BD3DEC">
      <w:pPr>
        <w:rPr>
          <w:b/>
          <w:u w:val="single"/>
        </w:rPr>
      </w:pPr>
    </w:p>
    <w:p w:rsidR="00264617" w:rsidRPr="00173871" w:rsidRDefault="00264617">
      <w:pPr>
        <w:rPr>
          <w:b/>
          <w:u w:val="single"/>
        </w:rPr>
      </w:pPr>
      <w:r w:rsidRPr="00173871">
        <w:rPr>
          <w:b/>
          <w:u w:val="single"/>
        </w:rPr>
        <w:t>EDUCATION</w:t>
      </w:r>
      <w:r w:rsidR="00783D1D">
        <w:rPr>
          <w:b/>
          <w:u w:val="single"/>
        </w:rPr>
        <w:t>:</w:t>
      </w:r>
    </w:p>
    <w:p w:rsidR="008F4BDB" w:rsidRPr="00173871" w:rsidRDefault="008F4BDB">
      <w:pPr>
        <w:rPr>
          <w:u w:val="single"/>
        </w:rPr>
      </w:pPr>
    </w:p>
    <w:p w:rsidR="008F4BDB" w:rsidRDefault="008F4BDB">
      <w:r>
        <w:t xml:space="preserve">2008 </w:t>
      </w:r>
    </w:p>
    <w:p w:rsidR="00EE78A6" w:rsidRDefault="008F4BDB">
      <w:r>
        <w:t xml:space="preserve">Master’s of Fine Arts </w:t>
      </w:r>
      <w:r w:rsidR="00264617">
        <w:t>in Ensemble-Based Physical Theatre</w:t>
      </w:r>
    </w:p>
    <w:p w:rsidR="00264617" w:rsidRDefault="00EE78A6">
      <w:r>
        <w:t>Dell’Arte School of Physical Theatre, Ca. USA</w:t>
      </w:r>
    </w:p>
    <w:p w:rsidR="00EE78A6" w:rsidRDefault="00264617">
      <w:r>
        <w:tab/>
        <w:t xml:space="preserve">-trained in the styles of commedia dell’arte, melodrama, theatrical clown, </w:t>
      </w:r>
      <w:r>
        <w:tab/>
        <w:t>bouffon</w:t>
      </w:r>
      <w:r w:rsidR="00EE78A6">
        <w:t>; movement, contact improv</w:t>
      </w:r>
      <w:r>
        <w:t xml:space="preserve">isation, tango, Alexander Technique; </w:t>
      </w:r>
      <w:r>
        <w:tab/>
      </w:r>
      <w:r w:rsidR="00EE78A6">
        <w:t>creating original, character based material for the stage.</w:t>
      </w:r>
    </w:p>
    <w:p w:rsidR="002317DA" w:rsidRDefault="002317DA">
      <w:r>
        <w:t xml:space="preserve">2002 </w:t>
      </w:r>
    </w:p>
    <w:p w:rsidR="002317DA" w:rsidRDefault="002317DA">
      <w:r>
        <w:t>Professional Training Program</w:t>
      </w:r>
    </w:p>
    <w:p w:rsidR="002317DA" w:rsidRDefault="002317DA">
      <w:r>
        <w:t>Dell’Arte School of Physical Theatre, Ca. USA</w:t>
      </w:r>
    </w:p>
    <w:p w:rsidR="002317DA" w:rsidRDefault="002317DA">
      <w:r>
        <w:tab/>
        <w:t>-9 month physical training for professional actors.</w:t>
      </w:r>
    </w:p>
    <w:p w:rsidR="00EE78A6" w:rsidRDefault="00EE78A6"/>
    <w:p w:rsidR="002317DA" w:rsidRDefault="002317DA">
      <w:r>
        <w:t>1999</w:t>
      </w:r>
    </w:p>
    <w:p w:rsidR="00EE78A6" w:rsidRDefault="00EE78A6">
      <w:r>
        <w:t>Bachelor’s of Arts: Linguistics (unfinished)</w:t>
      </w:r>
    </w:p>
    <w:p w:rsidR="00264617" w:rsidRDefault="00EE78A6">
      <w:r>
        <w:t>University of California, Berkeley, Ca. USA</w:t>
      </w:r>
    </w:p>
    <w:p w:rsidR="00264617" w:rsidRDefault="00264617"/>
    <w:p w:rsidR="00173871" w:rsidRDefault="008F4BDB">
      <w:r>
        <w:t>Other Training:</w:t>
      </w:r>
    </w:p>
    <w:p w:rsidR="002317DA" w:rsidRDefault="00173871">
      <w:r>
        <w:t>2013     Qi Gong                                                      Jonas Akers                    Arcata, Ca.</w:t>
      </w:r>
    </w:p>
    <w:p w:rsidR="00B80E8D" w:rsidRDefault="002317DA">
      <w:r>
        <w:t xml:space="preserve">2012     Butoh Workshop             </w:t>
      </w:r>
      <w:r w:rsidR="00967CE3">
        <w:t xml:space="preserve">                       Diego Pi</w:t>
      </w:r>
      <w:r w:rsidR="00967CE3">
        <w:rPr>
          <w:rFonts w:ascii="Times New Roman" w:hAnsi="Times New Roman"/>
          <w:lang w:val="es-ES_tradnl"/>
        </w:rPr>
        <w:t>ñ</w:t>
      </w:r>
      <w:r>
        <w:t>on                    Eureka, CA.</w:t>
      </w:r>
    </w:p>
    <w:p w:rsidR="002317DA" w:rsidRDefault="00B80E8D">
      <w:r>
        <w:t xml:space="preserve">2011     Study Abroad: Gamelan               </w:t>
      </w:r>
      <w:r w:rsidR="00967CE3">
        <w:t xml:space="preserve">         various</w:t>
      </w:r>
      <w:r>
        <w:t xml:space="preserve"> </w:t>
      </w:r>
      <w:r w:rsidR="00967CE3">
        <w:t xml:space="preserve">        </w:t>
      </w:r>
      <w:r>
        <w:t xml:space="preserve">                   Bali, Indonesia        </w:t>
      </w:r>
    </w:p>
    <w:p w:rsidR="002317DA" w:rsidRDefault="002317DA">
      <w:r>
        <w:t>2009     Apprenticeship</w:t>
      </w:r>
      <w:r w:rsidR="00794560">
        <w:t>:</w:t>
      </w:r>
      <w:r w:rsidR="00967CE3">
        <w:t xml:space="preserve"> Theatre Continuo   Pavel </w:t>
      </w:r>
      <w:r w:rsidR="00967CE3">
        <w:rPr>
          <w:rFonts w:ascii="Times New Roman" w:hAnsi="Times New Roman"/>
        </w:rPr>
        <w:t>Š</w:t>
      </w:r>
      <w:r w:rsidR="00967CE3">
        <w:t>toura</w:t>
      </w:r>
      <w:r w:rsidR="00967CE3">
        <w:rPr>
          <w:rFonts w:ascii="Times New Roman" w:hAnsi="Times New Roman"/>
          <w:lang w:val="cs-CZ"/>
        </w:rPr>
        <w:t>č</w:t>
      </w:r>
      <w:r>
        <w:t xml:space="preserve">                          Czech Republic</w:t>
      </w:r>
    </w:p>
    <w:p w:rsidR="002317DA" w:rsidRDefault="002317DA">
      <w:r>
        <w:t>2005    Theatre of the Oppressed                     Augusto Boal                  San Francisco, Ca.</w:t>
      </w:r>
    </w:p>
    <w:p w:rsidR="002317DA" w:rsidRDefault="002317DA">
      <w:r>
        <w:t>2004    SF Mime Troupe Summe</w:t>
      </w:r>
      <w:r w:rsidR="00967CE3">
        <w:t xml:space="preserve">r Intensive  various                       </w:t>
      </w:r>
      <w:r>
        <w:t xml:space="preserve">      San Francisco, Ca.</w:t>
      </w:r>
    </w:p>
    <w:p w:rsidR="002317DA" w:rsidRDefault="002317DA">
      <w:r>
        <w:t xml:space="preserve">2001    Bouffon                        </w:t>
      </w:r>
      <w:r w:rsidR="00967CE3">
        <w:t xml:space="preserve">                               </w:t>
      </w:r>
      <w:r>
        <w:t>Ben Yalom                      San Francisco, Ca.</w:t>
      </w:r>
    </w:p>
    <w:p w:rsidR="00967CE3" w:rsidRDefault="002317DA">
      <w:r>
        <w:t>2000    Mentorship</w:t>
      </w:r>
      <w:r w:rsidR="00794560">
        <w:t>:</w:t>
      </w:r>
      <w:r>
        <w:t xml:space="preserve"> Czechoslovak-American Marionette Theatre Co.  </w:t>
      </w:r>
    </w:p>
    <w:p w:rsidR="008F4BDB" w:rsidRDefault="00967CE3"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247F77">
        <w:t xml:space="preserve"> </w:t>
      </w:r>
      <w:r>
        <w:t xml:space="preserve"> V</w:t>
      </w:r>
      <w:r>
        <w:rPr>
          <w:rFonts w:ascii="Times New Roman" w:hAnsi="Times New Roman"/>
        </w:rPr>
        <w:t>í</w:t>
      </w:r>
      <w:r>
        <w:t>t Ho</w:t>
      </w:r>
      <w:r>
        <w:rPr>
          <w:rFonts w:ascii="Times New Roman" w:hAnsi="Times New Roman"/>
        </w:rPr>
        <w:t>ř</w:t>
      </w:r>
      <w:r>
        <w:t>ej</w:t>
      </w:r>
      <w:r>
        <w:rPr>
          <w:rFonts w:ascii="Times New Roman" w:hAnsi="Times New Roman"/>
        </w:rPr>
        <w:t>š</w:t>
      </w:r>
      <w:r>
        <w:t xml:space="preserve">                         </w:t>
      </w:r>
      <w:r w:rsidR="002317DA">
        <w:t>New York City</w:t>
      </w:r>
    </w:p>
    <w:p w:rsidR="008F4BDB" w:rsidRDefault="008F4BDB"/>
    <w:p w:rsidR="00264617" w:rsidRDefault="008F4BDB">
      <w:r>
        <w:tab/>
      </w:r>
    </w:p>
    <w:p w:rsidR="00DD241B" w:rsidRPr="00173871" w:rsidRDefault="00264617">
      <w:pPr>
        <w:rPr>
          <w:b/>
          <w:u w:val="single"/>
        </w:rPr>
      </w:pPr>
      <w:r w:rsidRPr="00173871">
        <w:rPr>
          <w:b/>
          <w:u w:val="single"/>
        </w:rPr>
        <w:t>TEACHING</w:t>
      </w:r>
      <w:r w:rsidR="00DD241B" w:rsidRPr="00173871">
        <w:rPr>
          <w:b/>
          <w:u w:val="single"/>
        </w:rPr>
        <w:t>:</w:t>
      </w:r>
    </w:p>
    <w:p w:rsidR="00DD241B" w:rsidRDefault="00DD241B">
      <w:pPr>
        <w:rPr>
          <w:b/>
        </w:rPr>
      </w:pPr>
    </w:p>
    <w:p w:rsidR="00DD241B" w:rsidRPr="00DD241B" w:rsidRDefault="00DD241B">
      <w:r w:rsidRPr="00DD241B">
        <w:t>2010-present</w:t>
      </w:r>
    </w:p>
    <w:p w:rsidR="00DD241B" w:rsidRDefault="00DD241B" w:rsidP="00DD241B">
      <w:r w:rsidRPr="00DD241B">
        <w:t xml:space="preserve">Faculty at </w:t>
      </w:r>
      <w:r>
        <w:t>Dell’Arte School of Physical Theatre, Ca. USA</w:t>
      </w:r>
    </w:p>
    <w:p w:rsidR="00264617" w:rsidRPr="00783D1D" w:rsidRDefault="00DD241B">
      <w:pPr>
        <w:rPr>
          <w:i/>
        </w:rPr>
      </w:pPr>
      <w:r>
        <w:t>-</w:t>
      </w:r>
      <w:r w:rsidRPr="00DD241B">
        <w:t>Ensemble Singing</w:t>
      </w:r>
      <w:r w:rsidR="00173871">
        <w:t xml:space="preserve"> </w:t>
      </w:r>
      <w:r w:rsidR="00783D1D">
        <w:t xml:space="preserve"> - </w:t>
      </w:r>
      <w:r w:rsidR="00783D1D">
        <w:rPr>
          <w:i/>
        </w:rPr>
        <w:t>practicum</w:t>
      </w:r>
    </w:p>
    <w:p w:rsidR="00DD241B" w:rsidRPr="00783D1D" w:rsidRDefault="00DD241B">
      <w:pPr>
        <w:rPr>
          <w:i/>
        </w:rPr>
      </w:pPr>
      <w:r>
        <w:t>-Community Based Arts</w:t>
      </w:r>
      <w:r w:rsidR="00783D1D">
        <w:t xml:space="preserve"> – </w:t>
      </w:r>
      <w:r w:rsidR="0095676F">
        <w:rPr>
          <w:i/>
        </w:rPr>
        <w:t xml:space="preserve"> project-</w:t>
      </w:r>
      <w:r w:rsidR="00783D1D">
        <w:rPr>
          <w:i/>
        </w:rPr>
        <w:t>based seminar</w:t>
      </w:r>
    </w:p>
    <w:p w:rsidR="00DD241B" w:rsidRDefault="00DD241B"/>
    <w:p w:rsidR="00DD241B" w:rsidRPr="00DD241B" w:rsidRDefault="00DD241B">
      <w:r w:rsidRPr="00DD241B">
        <w:t>2016-present</w:t>
      </w:r>
    </w:p>
    <w:p w:rsidR="00DD241B" w:rsidRDefault="00DD241B">
      <w:r>
        <w:t>Instructor: Arts In Corrections at Pelican Bay State Prison, Crescent City, Ca. USA</w:t>
      </w:r>
    </w:p>
    <w:p w:rsidR="00DD241B" w:rsidRDefault="00DD241B">
      <w:r>
        <w:t>- teach</w:t>
      </w:r>
      <w:r w:rsidR="00550E65">
        <w:t xml:space="preserve">ing theatre </w:t>
      </w:r>
      <w:r w:rsidR="00173871">
        <w:t xml:space="preserve"> and Qi Gong meditation </w:t>
      </w:r>
      <w:r w:rsidR="00550E65">
        <w:t>in California’s</w:t>
      </w:r>
      <w:r w:rsidR="0095676F">
        <w:t xml:space="preserve"> </w:t>
      </w:r>
      <w:r>
        <w:t xml:space="preserve">maximum security </w:t>
      </w:r>
      <w:r w:rsidR="00550E65">
        <w:t xml:space="preserve">all-male </w:t>
      </w:r>
      <w:r>
        <w:t>prison</w:t>
      </w:r>
      <w:r w:rsidR="0095676F">
        <w:t>.</w:t>
      </w:r>
    </w:p>
    <w:p w:rsidR="00DD241B" w:rsidRDefault="00DD241B"/>
    <w:p w:rsidR="00DD241B" w:rsidRDefault="00DD241B">
      <w:r>
        <w:t>2013-2014</w:t>
      </w:r>
    </w:p>
    <w:p w:rsidR="00DD241B" w:rsidRDefault="00DD241B">
      <w:r>
        <w:t>Oak Grove School, Ca. USA</w:t>
      </w:r>
    </w:p>
    <w:p w:rsidR="00DD241B" w:rsidRDefault="00DD241B">
      <w:r>
        <w:t>- Theatre Instructor grades 6-7 and High School.</w:t>
      </w:r>
    </w:p>
    <w:p w:rsidR="00DD241B" w:rsidRDefault="00DD241B"/>
    <w:p w:rsidR="00DD241B" w:rsidRDefault="00DD241B">
      <w:r>
        <w:t>2009-2010</w:t>
      </w:r>
    </w:p>
    <w:p w:rsidR="00DD241B" w:rsidRDefault="00DD241B">
      <w:r>
        <w:t>Burnt Ranch Elementary School, Ca. USA</w:t>
      </w:r>
    </w:p>
    <w:p w:rsidR="00DD241B" w:rsidRDefault="00DD241B">
      <w:r>
        <w:t>- Theatre Instructor grades 3-8</w:t>
      </w:r>
    </w:p>
    <w:p w:rsidR="005C3D13" w:rsidRDefault="005C3D13"/>
    <w:p w:rsidR="00DD241B" w:rsidRDefault="00DD241B">
      <w:r>
        <w:t>2005-2006</w:t>
      </w:r>
    </w:p>
    <w:p w:rsidR="00DD241B" w:rsidRDefault="00DD241B">
      <w:r>
        <w:t>Colfax High School, Ca. USA</w:t>
      </w:r>
    </w:p>
    <w:p w:rsidR="00DD241B" w:rsidRDefault="00DD241B">
      <w:r>
        <w:t>Nevada City Charter School for the Arts, Ca. USA</w:t>
      </w:r>
    </w:p>
    <w:p w:rsidR="00DD241B" w:rsidRDefault="00DD241B">
      <w:r>
        <w:t>-physical theatre instructor grades 3-8 and High School</w:t>
      </w:r>
    </w:p>
    <w:p w:rsidR="00DD241B" w:rsidRDefault="00DD241B"/>
    <w:p w:rsidR="00DD241B" w:rsidRDefault="00DD241B">
      <w:r>
        <w:t>2003-2004</w:t>
      </w:r>
    </w:p>
    <w:p w:rsidR="00DD241B" w:rsidRDefault="00DD241B" w:rsidP="00DD241B">
      <w:r w:rsidRPr="00DD241B">
        <w:t xml:space="preserve"> Breclav Gymnazium, Czech Republic </w:t>
      </w:r>
    </w:p>
    <w:p w:rsidR="00DD241B" w:rsidRPr="00DD241B" w:rsidRDefault="00DD241B" w:rsidP="00DD241B">
      <w:r w:rsidRPr="00DD241B">
        <w:t>– Physical theatre workshop with Drama Club (taught in Czech).</w:t>
      </w:r>
    </w:p>
    <w:p w:rsidR="00DD241B" w:rsidRDefault="00DD241B" w:rsidP="00DD241B">
      <w:r w:rsidRPr="00DD241B">
        <w:t xml:space="preserve">Las Escuelas Secundarios en Ocos y Las Blancas, Guatemala </w:t>
      </w:r>
    </w:p>
    <w:p w:rsidR="00DD241B" w:rsidRPr="00DD241B" w:rsidRDefault="00DD241B" w:rsidP="00DD241B">
      <w:r w:rsidRPr="00DD241B">
        <w:t xml:space="preserve">–  Ensemble play-creation workshops (taught in Spanish). </w:t>
      </w:r>
    </w:p>
    <w:p w:rsidR="00DD241B" w:rsidRDefault="00DD241B"/>
    <w:p w:rsidR="00264617" w:rsidRPr="00DD241B" w:rsidRDefault="00264617"/>
    <w:p w:rsidR="005C3D13" w:rsidRDefault="00264617">
      <w:pPr>
        <w:rPr>
          <w:b/>
        </w:rPr>
      </w:pPr>
      <w:r w:rsidRPr="00173871">
        <w:rPr>
          <w:b/>
          <w:u w:val="single"/>
        </w:rPr>
        <w:t>COMMUNITY COLLABORATION</w:t>
      </w:r>
      <w:r w:rsidR="005C3D13">
        <w:rPr>
          <w:b/>
        </w:rPr>
        <w:t>:</w:t>
      </w:r>
    </w:p>
    <w:p w:rsidR="005C3D13" w:rsidRDefault="005C3D13">
      <w:pPr>
        <w:rPr>
          <w:b/>
        </w:rPr>
      </w:pPr>
    </w:p>
    <w:p w:rsidR="00550E65" w:rsidRDefault="00550E65" w:rsidP="00550E65">
      <w:r>
        <w:t>2017</w:t>
      </w:r>
    </w:p>
    <w:p w:rsidR="00550E65" w:rsidRDefault="00550E65" w:rsidP="00550E65">
      <w:r>
        <w:t>Veterans program at Blue Ox Millworks, Eureka, Ca. USA</w:t>
      </w:r>
      <w:r w:rsidR="0014785F">
        <w:t xml:space="preserve"> </w:t>
      </w:r>
    </w:p>
    <w:p w:rsidR="00550E65" w:rsidRPr="00550E65" w:rsidRDefault="00550E65" w:rsidP="00550E65">
      <w:r>
        <w:t>-partnered with filmmaker to capture stories of veterans who built a replica of President Abraham Lincoln’s hearse.</w:t>
      </w:r>
    </w:p>
    <w:p w:rsidR="00550E65" w:rsidRDefault="00550E65"/>
    <w:p w:rsidR="005C3D13" w:rsidRDefault="00550E65">
      <w:r>
        <w:t>2016-present</w:t>
      </w:r>
    </w:p>
    <w:p w:rsidR="005C3D13" w:rsidRDefault="005C3D13">
      <w:r>
        <w:t>Wiyot Tribe at Table Bluff, Ca. USA</w:t>
      </w:r>
    </w:p>
    <w:p w:rsidR="00550E65" w:rsidRDefault="005C3D13">
      <w:r>
        <w:t xml:space="preserve">-Lead artist on </w:t>
      </w:r>
      <w:r w:rsidR="00550E65">
        <w:t xml:space="preserve">project with Tribal Youth Program </w:t>
      </w:r>
      <w:r w:rsidR="00550E65">
        <w:rPr>
          <w:i/>
        </w:rPr>
        <w:t>Tsek Houdagh</w:t>
      </w:r>
      <w:r w:rsidR="0095676F">
        <w:t>. Created a shadow play wi</w:t>
      </w:r>
      <w:r w:rsidR="00550E65">
        <w:t>th youth based on a traditional Wiyot Story that incorporates Wiyot language learning. Engaged tribal members in cultural exchange: members were invited to various theatre performances; artists participated in tribal ceremony.</w:t>
      </w:r>
    </w:p>
    <w:p w:rsidR="00550E65" w:rsidRDefault="00550E65"/>
    <w:p w:rsidR="00550E65" w:rsidRDefault="00550E65">
      <w:r>
        <w:t>2016-present</w:t>
      </w:r>
    </w:p>
    <w:p w:rsidR="00550E65" w:rsidRDefault="00550E65">
      <w:r>
        <w:t>Raven Project for At-Risk Youth, Eureka Ca. USA</w:t>
      </w:r>
    </w:p>
    <w:p w:rsidR="0014785F" w:rsidRDefault="00550E65">
      <w:r>
        <w:t>- Lead artist on project with Queer Coffee House, a club of the Raven project, to empower and give creative voice to queer youth through theatrical performance.</w:t>
      </w:r>
    </w:p>
    <w:p w:rsidR="0014785F" w:rsidRDefault="0014785F"/>
    <w:p w:rsidR="0014785F" w:rsidRDefault="0014785F">
      <w:r>
        <w:t>2015</w:t>
      </w:r>
    </w:p>
    <w:p w:rsidR="0014785F" w:rsidRDefault="0014785F">
      <w:r>
        <w:t>Echoes of War, Four on the Floor Co., Arcata, Ca. USA</w:t>
      </w:r>
    </w:p>
    <w:p w:rsidR="00550E65" w:rsidRDefault="0014785F">
      <w:r>
        <w:t>- Director. American veterans and survivors of war, from WWII to Afghanistan, tell their stories of coming home onstage. Performed at the Arcata Playhouse.</w:t>
      </w:r>
    </w:p>
    <w:p w:rsidR="00550E65" w:rsidRDefault="00550E65"/>
    <w:p w:rsidR="00550E65" w:rsidRDefault="00550E65">
      <w:r>
        <w:t>2013</w:t>
      </w:r>
    </w:p>
    <w:p w:rsidR="00550E65" w:rsidRDefault="00550E65">
      <w:r>
        <w:t>The Fly Project at Ojai Youth Entertainment Studio, Ojai, Ca. USA</w:t>
      </w:r>
    </w:p>
    <w:p w:rsidR="00E27405" w:rsidRDefault="00550E65">
      <w:r>
        <w:t xml:space="preserve">- led an ensemble devising process with 5 teenage girls to re-write William Golding’s </w:t>
      </w:r>
      <w:r>
        <w:rPr>
          <w:i/>
        </w:rPr>
        <w:t>Lord of the Flies</w:t>
      </w:r>
      <w:r>
        <w:t xml:space="preserve"> with female characters. Supported by the Puffin Foundation.</w:t>
      </w:r>
    </w:p>
    <w:p w:rsidR="00E27405" w:rsidRDefault="00E27405"/>
    <w:p w:rsidR="00E27405" w:rsidRDefault="00281D7B">
      <w:r>
        <w:t>2004-2005</w:t>
      </w:r>
    </w:p>
    <w:p w:rsidR="00281D7B" w:rsidRDefault="00E27405">
      <w:r>
        <w:t>Community Ensemble, Nevada City, Ca. USA</w:t>
      </w:r>
    </w:p>
    <w:p w:rsidR="00E27405" w:rsidRDefault="00281D7B">
      <w:r>
        <w:t>Various Community Ensembles, San Francisco, Ca. USA</w:t>
      </w:r>
    </w:p>
    <w:p w:rsidR="00281D7B" w:rsidRDefault="00E27405">
      <w:r>
        <w:t xml:space="preserve">- original </w:t>
      </w:r>
      <w:r w:rsidR="00173871">
        <w:t xml:space="preserve">political </w:t>
      </w:r>
      <w:r>
        <w:t xml:space="preserve">street theatre created by </w:t>
      </w:r>
      <w:r w:rsidR="00281D7B">
        <w:t xml:space="preserve">amateur </w:t>
      </w:r>
      <w:r>
        <w:t>commu</w:t>
      </w:r>
      <w:r w:rsidR="00281D7B">
        <w:t>n</w:t>
      </w:r>
      <w:r>
        <w:t>ity ensemble</w:t>
      </w:r>
      <w:r w:rsidR="00281D7B">
        <w:t>s.</w:t>
      </w:r>
    </w:p>
    <w:p w:rsidR="00281D7B" w:rsidRDefault="00281D7B"/>
    <w:p w:rsidR="00281D7B" w:rsidRDefault="00281D7B">
      <w:r>
        <w:t>2005</w:t>
      </w:r>
    </w:p>
    <w:p w:rsidR="00281D7B" w:rsidRDefault="00281D7B">
      <w:r>
        <w:t>Clowns without Borders  - Haiti Tour</w:t>
      </w:r>
    </w:p>
    <w:p w:rsidR="00281D7B" w:rsidRDefault="00281D7B">
      <w:r>
        <w:t>2003</w:t>
      </w:r>
    </w:p>
    <w:p w:rsidR="00281D7B" w:rsidRDefault="00281D7B">
      <w:r>
        <w:t>Clowns without Borders – Chiapas, Mexico Tour</w:t>
      </w:r>
    </w:p>
    <w:p w:rsidR="00281D7B" w:rsidRDefault="00281D7B">
      <w:r>
        <w:t>2003</w:t>
      </w:r>
    </w:p>
    <w:p w:rsidR="00264617" w:rsidRPr="00550E65" w:rsidRDefault="00281D7B">
      <w:r>
        <w:t>Proyecto Payaso – AIDS education through clowning,  Quetzaltenango, Guatemala</w:t>
      </w:r>
    </w:p>
    <w:p w:rsidR="00264617" w:rsidRPr="008F4BDB" w:rsidRDefault="00264617">
      <w:pPr>
        <w:rPr>
          <w:b/>
        </w:rPr>
      </w:pPr>
    </w:p>
    <w:p w:rsidR="00264617" w:rsidRPr="00173871" w:rsidRDefault="00AA039F">
      <w:pPr>
        <w:rPr>
          <w:b/>
          <w:u w:val="single"/>
        </w:rPr>
      </w:pPr>
      <w:r w:rsidRPr="00173871">
        <w:rPr>
          <w:b/>
          <w:u w:val="single"/>
        </w:rPr>
        <w:t>PERFORMANC</w:t>
      </w:r>
      <w:r w:rsidR="00783D1D">
        <w:rPr>
          <w:b/>
          <w:u w:val="single"/>
        </w:rPr>
        <w:t>E:</w:t>
      </w:r>
      <w:r w:rsidR="00173871">
        <w:rPr>
          <w:b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AA039F" w:rsidRDefault="00AA039F">
      <w:pPr>
        <w:rPr>
          <w:b/>
        </w:rPr>
      </w:pPr>
    </w:p>
    <w:p w:rsidR="00264617" w:rsidRPr="00B80E8D" w:rsidRDefault="00AA039F">
      <w:r w:rsidRPr="00B80E8D">
        <w:t>2015-present</w:t>
      </w:r>
    </w:p>
    <w:p w:rsidR="00AA039F" w:rsidRPr="00B80E8D" w:rsidRDefault="00AA039F">
      <w:pPr>
        <w:rPr>
          <w:i/>
        </w:rPr>
      </w:pPr>
      <w:r w:rsidRPr="00B80E8D">
        <w:t xml:space="preserve">“The Secret Life of Spantsa”  - </w:t>
      </w:r>
      <w:r w:rsidRPr="00B80E8D">
        <w:rPr>
          <w:i/>
        </w:rPr>
        <w:t>writer, performer</w:t>
      </w:r>
    </w:p>
    <w:p w:rsidR="00AA039F" w:rsidRPr="00B80E8D" w:rsidRDefault="00AA039F">
      <w:r w:rsidRPr="00B80E8D">
        <w:t>A one-woman show about the first tatt</w:t>
      </w:r>
      <w:r w:rsidR="00173871" w:rsidRPr="00B80E8D">
        <w:t>o</w:t>
      </w:r>
      <w:r w:rsidRPr="00B80E8D">
        <w:t>oed white woman in America toured throughout Humboldt County. Original music by Jonathan Kipp.</w:t>
      </w:r>
    </w:p>
    <w:p w:rsidR="00AA039F" w:rsidRPr="00B80E8D" w:rsidRDefault="00AA039F"/>
    <w:p w:rsidR="00AA039F" w:rsidRPr="00B80E8D" w:rsidRDefault="00AA039F">
      <w:r w:rsidRPr="00B80E8D">
        <w:t>2010-present</w:t>
      </w:r>
    </w:p>
    <w:p w:rsidR="00AA039F" w:rsidRPr="00B80E8D" w:rsidRDefault="00384F2B">
      <w:r>
        <w:t>Dell’Arte Company</w:t>
      </w:r>
      <w:r w:rsidR="00AA039F" w:rsidRPr="00B80E8D">
        <w:t>:</w:t>
      </w:r>
    </w:p>
    <w:p w:rsidR="00AA039F" w:rsidRPr="00B80E8D" w:rsidRDefault="00611610">
      <w:pPr>
        <w:rPr>
          <w:i/>
        </w:rPr>
      </w:pPr>
      <w:r w:rsidRPr="00B80E8D">
        <w:t xml:space="preserve">2017 The State of Jefferson </w:t>
      </w:r>
      <w:r w:rsidR="00AA039F" w:rsidRPr="00B80E8D">
        <w:t xml:space="preserve"> –</w:t>
      </w:r>
      <w:r w:rsidR="00AA039F" w:rsidRPr="00B80E8D">
        <w:rPr>
          <w:i/>
        </w:rPr>
        <w:t>co-writer</w:t>
      </w:r>
    </w:p>
    <w:p w:rsidR="00AA039F" w:rsidRPr="00B80E8D" w:rsidRDefault="00611610">
      <w:pPr>
        <w:rPr>
          <w:i/>
        </w:rPr>
      </w:pPr>
      <w:r w:rsidRPr="00B80E8D">
        <w:t xml:space="preserve">2015 Mary Jane the Musical 3 </w:t>
      </w:r>
      <w:r w:rsidR="00AA039F" w:rsidRPr="00B80E8D">
        <w:t xml:space="preserve"> – </w:t>
      </w:r>
      <w:r w:rsidR="00AA039F" w:rsidRPr="00B80E8D">
        <w:rPr>
          <w:i/>
        </w:rPr>
        <w:t>co-writer, performer</w:t>
      </w:r>
    </w:p>
    <w:p w:rsidR="00AA039F" w:rsidRPr="00B80E8D" w:rsidRDefault="00611610">
      <w:pPr>
        <w:rPr>
          <w:i/>
        </w:rPr>
      </w:pPr>
      <w:r w:rsidRPr="00B80E8D">
        <w:t xml:space="preserve">2014 Korbel </w:t>
      </w:r>
      <w:r w:rsidR="00AA039F" w:rsidRPr="00B80E8D">
        <w:t xml:space="preserve"> – </w:t>
      </w:r>
      <w:r w:rsidR="00AA039F" w:rsidRPr="00B80E8D">
        <w:rPr>
          <w:i/>
        </w:rPr>
        <w:t>performer</w:t>
      </w:r>
    </w:p>
    <w:p w:rsidR="00AA039F" w:rsidRPr="00384F2B" w:rsidRDefault="00611610">
      <w:pPr>
        <w:rPr>
          <w:i/>
        </w:rPr>
      </w:pPr>
      <w:r w:rsidRPr="00B80E8D">
        <w:t>2013 The Comedy of Errors</w:t>
      </w:r>
      <w:r w:rsidR="00AA039F" w:rsidRPr="00B80E8D">
        <w:t xml:space="preserve"> – </w:t>
      </w:r>
      <w:r w:rsidR="00AA039F" w:rsidRPr="00384F2B">
        <w:rPr>
          <w:i/>
        </w:rPr>
        <w:t>performer</w:t>
      </w:r>
    </w:p>
    <w:p w:rsidR="00AA039F" w:rsidRPr="00B80E8D" w:rsidRDefault="00611610">
      <w:pPr>
        <w:rPr>
          <w:i/>
        </w:rPr>
      </w:pPr>
      <w:r w:rsidRPr="00B80E8D">
        <w:t>2012 Mary Jane the Musical 2</w:t>
      </w:r>
      <w:r w:rsidR="00AA039F" w:rsidRPr="00B80E8D">
        <w:t xml:space="preserve"> – </w:t>
      </w:r>
      <w:r w:rsidR="00AA039F" w:rsidRPr="00B80E8D">
        <w:rPr>
          <w:i/>
        </w:rPr>
        <w:t>co-writer, performer</w:t>
      </w:r>
    </w:p>
    <w:p w:rsidR="00AA039F" w:rsidRPr="00B80E8D" w:rsidRDefault="00611610" w:rsidP="00AA039F">
      <w:pPr>
        <w:rPr>
          <w:i/>
        </w:rPr>
      </w:pPr>
      <w:r w:rsidRPr="00B80E8D">
        <w:t xml:space="preserve">2011 </w:t>
      </w:r>
      <w:r w:rsidR="00AA039F" w:rsidRPr="00B80E8D">
        <w:t xml:space="preserve">Mary </w:t>
      </w:r>
      <w:r w:rsidRPr="00B80E8D">
        <w:t>Jane the Musical</w:t>
      </w:r>
      <w:r w:rsidR="00AA039F" w:rsidRPr="00B80E8D">
        <w:t xml:space="preserve"> – </w:t>
      </w:r>
      <w:r w:rsidR="00AA039F" w:rsidRPr="00B80E8D">
        <w:rPr>
          <w:i/>
        </w:rPr>
        <w:t>co-writer, performer</w:t>
      </w:r>
    </w:p>
    <w:p w:rsidR="00AA039F" w:rsidRPr="00B80E8D" w:rsidRDefault="00611610" w:rsidP="00AA039F">
      <w:pPr>
        <w:rPr>
          <w:i/>
        </w:rPr>
      </w:pPr>
      <w:r w:rsidRPr="00B80E8D">
        <w:t>2010 Blue Lake: the Opera</w:t>
      </w:r>
      <w:r w:rsidR="00AA039F" w:rsidRPr="00B80E8D">
        <w:t xml:space="preserve"> – </w:t>
      </w:r>
      <w:r w:rsidR="00AA039F" w:rsidRPr="00B80E8D">
        <w:rPr>
          <w:i/>
        </w:rPr>
        <w:t xml:space="preserve">performer </w:t>
      </w:r>
    </w:p>
    <w:p w:rsidR="00AA039F" w:rsidRPr="00B80E8D" w:rsidRDefault="00AA039F" w:rsidP="00AA039F">
      <w:pPr>
        <w:rPr>
          <w:i/>
        </w:rPr>
      </w:pPr>
    </w:p>
    <w:p w:rsidR="00AA039F" w:rsidRPr="00B80E8D" w:rsidRDefault="00611610" w:rsidP="00AA039F">
      <w:pPr>
        <w:rPr>
          <w:i/>
        </w:rPr>
      </w:pPr>
      <w:r w:rsidRPr="00B80E8D">
        <w:t xml:space="preserve">2005 </w:t>
      </w:r>
      <w:r w:rsidR="00AA039F" w:rsidRPr="00B80E8D">
        <w:t xml:space="preserve">Divided We Fall  </w:t>
      </w:r>
      <w:r w:rsidR="00AA039F" w:rsidRPr="00B80E8D">
        <w:rPr>
          <w:i/>
        </w:rPr>
        <w:t>SF Buffoons, SF.</w:t>
      </w:r>
      <w:r w:rsidR="00173871" w:rsidRPr="00B80E8D">
        <w:rPr>
          <w:i/>
        </w:rPr>
        <w:t xml:space="preserve"> CA.</w:t>
      </w:r>
    </w:p>
    <w:p w:rsidR="00AA039F" w:rsidRPr="00B80E8D" w:rsidRDefault="00611610" w:rsidP="00AA039F">
      <w:pPr>
        <w:rPr>
          <w:i/>
        </w:rPr>
      </w:pPr>
      <w:r w:rsidRPr="00B80E8D">
        <w:t xml:space="preserve">2004 </w:t>
      </w:r>
      <w:r w:rsidR="00AA039F" w:rsidRPr="00B80E8D">
        <w:t xml:space="preserve">Marat/Sade   </w:t>
      </w:r>
      <w:r w:rsidR="00AA039F" w:rsidRPr="00B80E8D">
        <w:rPr>
          <w:i/>
        </w:rPr>
        <w:t xml:space="preserve">Center for the Arts, Grass Valley, CA.   </w:t>
      </w:r>
    </w:p>
    <w:p w:rsidR="00173871" w:rsidRPr="00B80E8D" w:rsidRDefault="00611610" w:rsidP="00AA039F">
      <w:pPr>
        <w:rPr>
          <w:i/>
        </w:rPr>
      </w:pPr>
      <w:r w:rsidRPr="00B80E8D">
        <w:t xml:space="preserve">2003 </w:t>
      </w:r>
      <w:r w:rsidR="00AA039F" w:rsidRPr="00B80E8D">
        <w:t xml:space="preserve">The Lord of the Flies  </w:t>
      </w:r>
      <w:r w:rsidR="00AA039F" w:rsidRPr="00B80E8D">
        <w:rPr>
          <w:i/>
        </w:rPr>
        <w:t>Woman’s Will, Berkeley, CA.</w:t>
      </w:r>
    </w:p>
    <w:p w:rsidR="00AA039F" w:rsidRPr="00B80E8D" w:rsidRDefault="00173871" w:rsidP="00AA039F">
      <w:pPr>
        <w:rPr>
          <w:i/>
        </w:rPr>
      </w:pPr>
      <w:r w:rsidRPr="00B80E8D">
        <w:t xml:space="preserve">2002 The Construction Cabaret </w:t>
      </w:r>
      <w:r w:rsidRPr="00B80E8D">
        <w:rPr>
          <w:i/>
        </w:rPr>
        <w:t>Lunatique Fantastique, SF. CA.</w:t>
      </w:r>
    </w:p>
    <w:p w:rsidR="00AA039F" w:rsidRPr="00B80E8D" w:rsidRDefault="00611610" w:rsidP="00AA039F">
      <w:pPr>
        <w:rPr>
          <w:i/>
        </w:rPr>
      </w:pPr>
      <w:r w:rsidRPr="00B80E8D">
        <w:t xml:space="preserve">2001 </w:t>
      </w:r>
      <w:r w:rsidR="00AA039F" w:rsidRPr="00B80E8D">
        <w:t xml:space="preserve">The Prose of the Transsiberian and Little Joan of France  </w:t>
      </w:r>
      <w:r w:rsidR="00AA039F" w:rsidRPr="00B80E8D">
        <w:rPr>
          <w:i/>
        </w:rPr>
        <w:t>Czechoslovak-American Marionnette Theatre Co., NYC.</w:t>
      </w:r>
    </w:p>
    <w:p w:rsidR="00AA039F" w:rsidRPr="00B80E8D" w:rsidRDefault="00611610" w:rsidP="00AA039F">
      <w:pPr>
        <w:rPr>
          <w:i/>
        </w:rPr>
      </w:pPr>
      <w:r w:rsidRPr="00B80E8D">
        <w:t xml:space="preserve">2000 </w:t>
      </w:r>
      <w:r w:rsidR="00AA039F" w:rsidRPr="00B80E8D">
        <w:t xml:space="preserve">Faust </w:t>
      </w:r>
      <w:r w:rsidR="00AA039F" w:rsidRPr="00B80E8D">
        <w:rPr>
          <w:i/>
        </w:rPr>
        <w:t>Czechoslovak-American Marionnette Theatre Co., NYC.</w:t>
      </w:r>
    </w:p>
    <w:p w:rsidR="00AA039F" w:rsidRPr="00B80E8D" w:rsidRDefault="00611610" w:rsidP="00AA039F">
      <w:pPr>
        <w:rPr>
          <w:i/>
        </w:rPr>
      </w:pPr>
      <w:r w:rsidRPr="00B80E8D">
        <w:t xml:space="preserve">2000 </w:t>
      </w:r>
      <w:r w:rsidR="00AA039F" w:rsidRPr="00B80E8D">
        <w:t xml:space="preserve">Number 2  </w:t>
      </w:r>
      <w:r w:rsidR="00AA039F" w:rsidRPr="00B80E8D">
        <w:rPr>
          <w:i/>
        </w:rPr>
        <w:t>Banana, Bag, &amp; Bodice, SF</w:t>
      </w:r>
      <w:r w:rsidR="00173871" w:rsidRPr="00B80E8D">
        <w:rPr>
          <w:i/>
        </w:rPr>
        <w:t>. CA.</w:t>
      </w:r>
      <w:r w:rsidR="00AA039F" w:rsidRPr="00B80E8D">
        <w:rPr>
          <w:i/>
        </w:rPr>
        <w:t xml:space="preserve"> (Best of Fringe 2000)</w:t>
      </w:r>
    </w:p>
    <w:p w:rsidR="00AA039F" w:rsidRPr="00B80E8D" w:rsidRDefault="00611610" w:rsidP="00AA039F">
      <w:pPr>
        <w:rPr>
          <w:i/>
        </w:rPr>
      </w:pPr>
      <w:r w:rsidRPr="00B80E8D">
        <w:t xml:space="preserve">1999 </w:t>
      </w:r>
      <w:r w:rsidR="00AA039F" w:rsidRPr="00B80E8D">
        <w:t xml:space="preserve">The Bastard Chronicles </w:t>
      </w:r>
      <w:r w:rsidR="00AA039F" w:rsidRPr="00B80E8D">
        <w:rPr>
          <w:i/>
        </w:rPr>
        <w:t>Banana, Bag, &amp; Bodice, SF</w:t>
      </w:r>
      <w:r w:rsidR="00173871" w:rsidRPr="00B80E8D">
        <w:rPr>
          <w:i/>
        </w:rPr>
        <w:t>. CA.</w:t>
      </w:r>
      <w:r w:rsidR="00AA039F" w:rsidRPr="00B80E8D">
        <w:rPr>
          <w:i/>
        </w:rPr>
        <w:t xml:space="preserve"> (Best of Fringe 1999)</w:t>
      </w:r>
    </w:p>
    <w:p w:rsidR="00AA039F" w:rsidRPr="00B80E8D" w:rsidRDefault="00AA039F" w:rsidP="00AA039F">
      <w:pPr>
        <w:rPr>
          <w:i/>
        </w:rPr>
      </w:pPr>
    </w:p>
    <w:p w:rsidR="00AA039F" w:rsidRDefault="00AA039F" w:rsidP="00AA039F">
      <w:pPr>
        <w:rPr>
          <w:b/>
          <w:i/>
        </w:rPr>
      </w:pPr>
    </w:p>
    <w:p w:rsidR="00B80E8D" w:rsidRPr="00783D1D" w:rsidRDefault="00264617">
      <w:pPr>
        <w:rPr>
          <w:b/>
          <w:u w:val="single"/>
        </w:rPr>
      </w:pPr>
      <w:r w:rsidRPr="00783D1D">
        <w:rPr>
          <w:b/>
          <w:u w:val="single"/>
        </w:rPr>
        <w:t>MUSIC</w:t>
      </w:r>
      <w:r w:rsidR="00783D1D">
        <w:rPr>
          <w:b/>
          <w:u w:val="single"/>
        </w:rPr>
        <w:t>:</w:t>
      </w:r>
    </w:p>
    <w:p w:rsidR="00B80E8D" w:rsidRPr="00B80E8D" w:rsidRDefault="00B80E8D">
      <w:pPr>
        <w:rPr>
          <w:b/>
        </w:rPr>
      </w:pPr>
    </w:p>
    <w:p w:rsidR="00B80E8D" w:rsidRPr="00B80E8D" w:rsidRDefault="00B80E8D" w:rsidP="00B80E8D">
      <w:pPr>
        <w:rPr>
          <w:b/>
          <w:i/>
        </w:rPr>
      </w:pPr>
      <w:r w:rsidRPr="00B80E8D">
        <w:rPr>
          <w:b/>
          <w:i/>
        </w:rPr>
        <w:t>Alto Saxophone:</w:t>
      </w:r>
    </w:p>
    <w:p w:rsidR="00B80E8D" w:rsidRPr="00B80E8D" w:rsidRDefault="00B80E8D" w:rsidP="00B80E8D">
      <w:r w:rsidRPr="00B80E8D">
        <w:t>1988-89</w:t>
      </w:r>
    </w:p>
    <w:p w:rsidR="00B80E8D" w:rsidRPr="00B80E8D" w:rsidRDefault="00B80E8D" w:rsidP="00B80E8D">
      <w:r w:rsidRPr="00B80E8D">
        <w:t>Robert</w:t>
      </w:r>
      <w:r w:rsidR="00794560">
        <w:t xml:space="preserve"> Semple Elementary School Band, Benicia, Ca. USA</w:t>
      </w:r>
    </w:p>
    <w:p w:rsidR="00B80E8D" w:rsidRPr="00B80E8D" w:rsidRDefault="00B80E8D" w:rsidP="00B80E8D">
      <w:r w:rsidRPr="00B80E8D">
        <w:t>1989-1990</w:t>
      </w:r>
    </w:p>
    <w:p w:rsidR="00B80E8D" w:rsidRPr="00B80E8D" w:rsidRDefault="00B80E8D" w:rsidP="00B80E8D">
      <w:r w:rsidRPr="00B80E8D">
        <w:t>Benicia M</w:t>
      </w:r>
      <w:r w:rsidR="00794560">
        <w:t>iddle School Band, Benicia, Ca. USA</w:t>
      </w:r>
    </w:p>
    <w:p w:rsidR="00B80E8D" w:rsidRPr="00B80E8D" w:rsidRDefault="00B80E8D" w:rsidP="00B80E8D">
      <w:r w:rsidRPr="00B80E8D">
        <w:t>1992-1995</w:t>
      </w:r>
    </w:p>
    <w:p w:rsidR="00B80E8D" w:rsidRPr="00B80E8D" w:rsidRDefault="00794560" w:rsidP="00B80E8D">
      <w:r>
        <w:t>Holeckuv</w:t>
      </w:r>
      <w:r w:rsidR="00B80E8D" w:rsidRPr="00B80E8D">
        <w:t xml:space="preserve"> </w:t>
      </w:r>
      <w:r>
        <w:t>Big Band – swing band,  Brno, Czech Republic</w:t>
      </w:r>
    </w:p>
    <w:p w:rsidR="00B80E8D" w:rsidRPr="00B80E8D" w:rsidRDefault="00B80E8D" w:rsidP="00B80E8D">
      <w:r w:rsidRPr="00B80E8D">
        <w:t>1995-1996</w:t>
      </w:r>
    </w:p>
    <w:p w:rsidR="00B80E8D" w:rsidRPr="00B80E8D" w:rsidRDefault="00794560" w:rsidP="00B80E8D">
      <w:r>
        <w:t xml:space="preserve">Centralni Mozky Lidstva – rock band, </w:t>
      </w:r>
      <w:r w:rsidRPr="00B80E8D">
        <w:t>Brno, Czech Republic</w:t>
      </w:r>
    </w:p>
    <w:p w:rsidR="00B80E8D" w:rsidRPr="00B80E8D" w:rsidRDefault="00B80E8D" w:rsidP="00B80E8D">
      <w:r w:rsidRPr="00B80E8D">
        <w:t>2007-present</w:t>
      </w:r>
    </w:p>
    <w:p w:rsidR="00B80E8D" w:rsidRPr="00B80E8D" w:rsidRDefault="00794560" w:rsidP="00B80E8D">
      <w:r>
        <w:t>Bandemonium - World Brass Music, Arcata, Ca. USA</w:t>
      </w:r>
    </w:p>
    <w:p w:rsidR="008258BE" w:rsidRDefault="008258BE" w:rsidP="00B80E8D">
      <w:pPr>
        <w:rPr>
          <w:b/>
          <w:i/>
        </w:rPr>
      </w:pPr>
    </w:p>
    <w:p w:rsidR="00B80E8D" w:rsidRPr="00B80E8D" w:rsidRDefault="00B80E8D" w:rsidP="00B80E8D">
      <w:pPr>
        <w:rPr>
          <w:b/>
          <w:i/>
        </w:rPr>
      </w:pPr>
      <w:r w:rsidRPr="00B80E8D">
        <w:rPr>
          <w:b/>
          <w:i/>
        </w:rPr>
        <w:t>Vocals, Alto Saxophone, Washboard, Accordian, Percussion:</w:t>
      </w:r>
    </w:p>
    <w:p w:rsidR="00B80E8D" w:rsidRPr="00B80E8D" w:rsidRDefault="00B80E8D" w:rsidP="00B80E8D">
      <w:r w:rsidRPr="00B80E8D">
        <w:t>2006-present</w:t>
      </w:r>
    </w:p>
    <w:p w:rsidR="00B80E8D" w:rsidRPr="00B80E8D" w:rsidRDefault="00B80E8D" w:rsidP="00B80E8D">
      <w:r w:rsidRPr="00B80E8D">
        <w:t xml:space="preserve">The Brendas  </w:t>
      </w:r>
      <w:r w:rsidR="00794560">
        <w:t>– bluegrass, rock,  Blue Lake, Ca. USA</w:t>
      </w:r>
    </w:p>
    <w:p w:rsidR="00B80E8D" w:rsidRPr="00B80E8D" w:rsidRDefault="00B80E8D" w:rsidP="00B80E8D">
      <w:pPr>
        <w:rPr>
          <w:i/>
        </w:rPr>
      </w:pPr>
    </w:p>
    <w:p w:rsidR="00B80E8D" w:rsidRPr="00B80E8D" w:rsidRDefault="00B80E8D" w:rsidP="00B80E8D">
      <w:pPr>
        <w:rPr>
          <w:b/>
          <w:i/>
        </w:rPr>
      </w:pPr>
      <w:r w:rsidRPr="00B80E8D">
        <w:rPr>
          <w:b/>
          <w:i/>
        </w:rPr>
        <w:t>Slentem, Peking, Bonang:</w:t>
      </w:r>
    </w:p>
    <w:p w:rsidR="00B80E8D" w:rsidRPr="00B80E8D" w:rsidRDefault="00B80E8D" w:rsidP="00B80E8D">
      <w:r w:rsidRPr="00B80E8D">
        <w:rPr>
          <w:i/>
        </w:rPr>
        <w:t xml:space="preserve"> </w:t>
      </w:r>
      <w:r w:rsidR="008258BE">
        <w:t>2010-2012</w:t>
      </w:r>
    </w:p>
    <w:p w:rsidR="00B80E8D" w:rsidRPr="00B80E8D" w:rsidRDefault="00B80E8D" w:rsidP="00B80E8D">
      <w:r w:rsidRPr="00B80E8D">
        <w:t>Gamelan Sekar Sequoia – Indonesian Orchestra</w:t>
      </w:r>
      <w:r w:rsidR="00794560">
        <w:t>,     Arcata, Ca. USA</w:t>
      </w:r>
    </w:p>
    <w:p w:rsidR="00264617" w:rsidRPr="00BD3DEC" w:rsidRDefault="00264617">
      <w:pPr>
        <w:rPr>
          <w:b/>
        </w:rPr>
      </w:pPr>
    </w:p>
    <w:p w:rsidR="00BD3DEC" w:rsidRPr="00BD3DEC" w:rsidRDefault="00BD3DEC"/>
    <w:p w:rsidR="00BD3DEC" w:rsidRPr="00BD3DEC" w:rsidRDefault="00B86BFB">
      <w:pPr>
        <w:rPr>
          <w:b/>
          <w:u w:val="single"/>
        </w:rPr>
      </w:pPr>
      <w:r>
        <w:rPr>
          <w:b/>
          <w:u w:val="single"/>
        </w:rPr>
        <w:t>ARTISTIC AFFI</w:t>
      </w:r>
      <w:r w:rsidR="00BD3DEC" w:rsidRPr="00BD3DEC">
        <w:rPr>
          <w:b/>
          <w:u w:val="single"/>
        </w:rPr>
        <w:t>LIATIONS:</w:t>
      </w:r>
    </w:p>
    <w:p w:rsidR="00FE58F5" w:rsidRDefault="00E756DE">
      <w:r>
        <w:t>Dell’Arte International</w:t>
      </w:r>
      <w:r w:rsidR="00FE58F5">
        <w:t>:  Hub      (Blue Lake, Ca.)</w:t>
      </w:r>
    </w:p>
    <w:p w:rsidR="00BD3DEC" w:rsidRDefault="00FE58F5">
      <w:r>
        <w:t xml:space="preserve"> (executive decision-</w:t>
      </w:r>
      <w:r w:rsidR="00E756DE">
        <w:t>making body of school and company)</w:t>
      </w:r>
    </w:p>
    <w:p w:rsidR="00BD3DEC" w:rsidRDefault="00BD3DEC">
      <w:r>
        <w:t>D</w:t>
      </w:r>
      <w:r w:rsidR="00FE58F5">
        <w:t>ell’Arte Company: Company member    (Blue Lake, Ca.)</w:t>
      </w:r>
    </w:p>
    <w:p w:rsidR="00BD3DEC" w:rsidRDefault="00FE58F5">
      <w:r>
        <w:t>Synapsis Arts Collective: Collective member  (</w:t>
      </w:r>
      <w:r w:rsidR="00BD3DEC">
        <w:t>Eureka, Ca.</w:t>
      </w:r>
      <w:r>
        <w:t>)</w:t>
      </w:r>
    </w:p>
    <w:p w:rsidR="00BD3DEC" w:rsidRPr="00BD3DEC" w:rsidRDefault="00BD3DEC"/>
    <w:p w:rsidR="00BD3DEC" w:rsidRPr="00BD3DEC" w:rsidRDefault="00BD3DEC" w:rsidP="00BD3DEC">
      <w:pPr>
        <w:rPr>
          <w:b/>
          <w:u w:val="single"/>
        </w:rPr>
      </w:pPr>
      <w:r w:rsidRPr="00BD3DEC">
        <w:rPr>
          <w:b/>
          <w:u w:val="single"/>
        </w:rPr>
        <w:t>PERSONAL HISTORY:</w:t>
      </w:r>
    </w:p>
    <w:p w:rsidR="00BD3DEC" w:rsidRPr="00BD3DEC" w:rsidRDefault="00BD3DEC" w:rsidP="00BD3DEC">
      <w:r w:rsidRPr="00BD3DEC">
        <w:t>Born in Vienna, Austria, 1978.</w:t>
      </w:r>
    </w:p>
    <w:p w:rsidR="00BD3DEC" w:rsidRPr="00BD3DEC" w:rsidRDefault="00BD3DEC" w:rsidP="00BD3DEC">
      <w:r w:rsidRPr="00BD3DEC">
        <w:t>Immigrated to U.S.A., 1980.</w:t>
      </w:r>
    </w:p>
    <w:p w:rsidR="00BD3DEC" w:rsidRPr="00BD3DEC" w:rsidRDefault="00BD3DEC" w:rsidP="00BD3DEC">
      <w:r w:rsidRPr="00BD3DEC">
        <w:t xml:space="preserve">Moved to Czechoslovakia, 1990. </w:t>
      </w:r>
    </w:p>
    <w:p w:rsidR="00BD3DEC" w:rsidRDefault="00BD3DEC" w:rsidP="00BD3DEC">
      <w:r w:rsidRPr="00BD3DEC">
        <w:t>Returned to U.S.A., 1995.</w:t>
      </w:r>
    </w:p>
    <w:p w:rsidR="00BD3DEC" w:rsidRPr="00BD3DEC" w:rsidRDefault="00BD3DEC" w:rsidP="00BD3DEC">
      <w:r>
        <w:t>Currently residing in Blue Lake, Ca.</w:t>
      </w:r>
      <w:r w:rsidR="00384F2B">
        <w:t xml:space="preserve"> USA</w:t>
      </w:r>
    </w:p>
    <w:p w:rsidR="00264617" w:rsidRPr="00BD3DEC" w:rsidRDefault="00264617"/>
    <w:p w:rsidR="00264617" w:rsidRPr="00BD3DEC" w:rsidRDefault="00264617"/>
    <w:p w:rsidR="00264617" w:rsidRDefault="00264617"/>
    <w:p w:rsidR="00EE78A6" w:rsidRDefault="00EE78A6"/>
    <w:sectPr w:rsidR="00EE78A6" w:rsidSect="00EE78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951B6"/>
    <w:rsid w:val="00143B4E"/>
    <w:rsid w:val="0014785F"/>
    <w:rsid w:val="00173871"/>
    <w:rsid w:val="002317DA"/>
    <w:rsid w:val="00247F77"/>
    <w:rsid w:val="00264617"/>
    <w:rsid w:val="00281D7B"/>
    <w:rsid w:val="00373662"/>
    <w:rsid w:val="00384F2B"/>
    <w:rsid w:val="00550E65"/>
    <w:rsid w:val="005C3D13"/>
    <w:rsid w:val="00611610"/>
    <w:rsid w:val="00783D1D"/>
    <w:rsid w:val="00794560"/>
    <w:rsid w:val="008258BE"/>
    <w:rsid w:val="00894925"/>
    <w:rsid w:val="008F4BDB"/>
    <w:rsid w:val="0095676F"/>
    <w:rsid w:val="00967CE3"/>
    <w:rsid w:val="00A30041"/>
    <w:rsid w:val="00A8101E"/>
    <w:rsid w:val="00AA039F"/>
    <w:rsid w:val="00B80E8D"/>
    <w:rsid w:val="00B86BFB"/>
    <w:rsid w:val="00B951B6"/>
    <w:rsid w:val="00BD3DEC"/>
    <w:rsid w:val="00C20B0E"/>
    <w:rsid w:val="00DD241B"/>
    <w:rsid w:val="00E27405"/>
    <w:rsid w:val="00E756DE"/>
    <w:rsid w:val="00EE78A6"/>
    <w:rsid w:val="00F10EB3"/>
    <w:rsid w:val="00F37630"/>
    <w:rsid w:val="00FE58F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E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uzkasabat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971</Words>
  <Characters>5539</Characters>
  <Application>Microsoft Macintosh Word</Application>
  <DocSecurity>0</DocSecurity>
  <Lines>46</Lines>
  <Paragraphs>11</Paragraphs>
  <ScaleCrop>false</ScaleCrop>
  <Company>dell'arte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Sabata</dc:creator>
  <cp:keywords/>
  <cp:lastModifiedBy>Zuzka Sabata</cp:lastModifiedBy>
  <cp:revision>24</cp:revision>
  <dcterms:created xsi:type="dcterms:W3CDTF">2017-04-28T01:36:00Z</dcterms:created>
  <dcterms:modified xsi:type="dcterms:W3CDTF">2017-12-04T22:17:00Z</dcterms:modified>
</cp:coreProperties>
</file>